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AB080" w14:textId="1C11DAAC" w:rsidR="00D836B2" w:rsidRDefault="00D836B2"/>
    <w:p w14:paraId="73FEA67D" w14:textId="77777777" w:rsidR="00D836B2" w:rsidRDefault="00D836B2"/>
    <w:tbl>
      <w:tblPr>
        <w:tblW w:w="1286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93"/>
        <w:gridCol w:w="5179"/>
        <w:gridCol w:w="3464"/>
      </w:tblGrid>
      <w:tr w:rsidR="000D3053" w14:paraId="620ECA26" w14:textId="77777777" w:rsidTr="00D836B2">
        <w:trPr>
          <w:trHeight w:val="6470"/>
        </w:trPr>
        <w:tc>
          <w:tcPr>
            <w:tcW w:w="12864" w:type="dxa"/>
            <w:gridSpan w:val="3"/>
          </w:tcPr>
          <w:p w14:paraId="7616C19E" w14:textId="74761F60" w:rsidR="000D3053" w:rsidRDefault="008B3090" w:rsidP="000D3053">
            <w:r>
              <w:rPr>
                <w:noProof/>
              </w:rPr>
              <w:drawing>
                <wp:inline distT="0" distB="0" distL="0" distR="0" wp14:anchorId="317DB1AA" wp14:editId="1F13768B">
                  <wp:extent cx="8067675" cy="4331335"/>
                  <wp:effectExtent l="0" t="0" r="9525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7739" cy="4336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86589" w14:paraId="1772540A" w14:textId="6782564F" w:rsidTr="00D836B2">
        <w:trPr>
          <w:trHeight w:val="523"/>
        </w:trPr>
        <w:tc>
          <w:tcPr>
            <w:tcW w:w="4291" w:type="dxa"/>
          </w:tcPr>
          <w:p w14:paraId="00069442" w14:textId="4EF850A9" w:rsidR="000D3053" w:rsidRPr="00020298" w:rsidRDefault="00A053C9" w:rsidP="000D3053">
            <w:pPr>
              <w:rPr>
                <w:rFonts w:ascii="Century" w:hAnsi="Century"/>
                <w:b/>
              </w:rPr>
            </w:pPr>
            <w:r w:rsidRPr="00020298">
              <w:rPr>
                <w:rFonts w:ascii="Century" w:hAnsi="Century"/>
                <w:b/>
              </w:rPr>
              <w:t>P</w:t>
            </w:r>
            <w:r w:rsidR="00C36968" w:rsidRPr="00020298">
              <w:rPr>
                <w:rFonts w:ascii="Century" w:hAnsi="Century"/>
                <w:b/>
              </w:rPr>
              <w:t xml:space="preserve">ROJECT: </w:t>
            </w:r>
            <w:r w:rsidR="00D836B2">
              <w:rPr>
                <w:rFonts w:ascii="Century" w:hAnsi="Century"/>
                <w:b/>
              </w:rPr>
              <w:t>DESIGN OF ECOSAN</w:t>
            </w:r>
            <w:r w:rsidR="006F4E2D">
              <w:rPr>
                <w:rFonts w:ascii="Century" w:hAnsi="Century"/>
                <w:b/>
              </w:rPr>
              <w:t xml:space="preserve"> FOR </w:t>
            </w:r>
            <w:r w:rsidR="00E14BE0">
              <w:rPr>
                <w:rFonts w:ascii="Century" w:hAnsi="Century"/>
                <w:b/>
              </w:rPr>
              <w:t>GIRLS</w:t>
            </w:r>
            <w:r w:rsidR="006F4E2D">
              <w:rPr>
                <w:rFonts w:ascii="Century" w:hAnsi="Century"/>
                <w:b/>
              </w:rPr>
              <w:t>: GROUND PLAN</w:t>
            </w:r>
            <w:r w:rsidR="009C40F5">
              <w:rPr>
                <w:rFonts w:ascii="Century" w:hAnsi="Century"/>
                <w:b/>
              </w:rPr>
              <w:t xml:space="preserve"> BUSABURA P/S</w:t>
            </w:r>
          </w:p>
        </w:tc>
        <w:tc>
          <w:tcPr>
            <w:tcW w:w="4993" w:type="dxa"/>
          </w:tcPr>
          <w:p w14:paraId="328A8251" w14:textId="30E32DC5" w:rsidR="000D3053" w:rsidRPr="00020298" w:rsidRDefault="00A053C9" w:rsidP="000D3053">
            <w:pPr>
              <w:rPr>
                <w:rFonts w:ascii="Century" w:hAnsi="Century"/>
              </w:rPr>
            </w:pPr>
            <w:r w:rsidRPr="00020298">
              <w:rPr>
                <w:rFonts w:ascii="Century" w:hAnsi="Century"/>
                <w:b/>
              </w:rPr>
              <w:t>CLIENT:</w:t>
            </w:r>
            <w:r w:rsidRPr="00020298">
              <w:rPr>
                <w:rFonts w:ascii="Century" w:hAnsi="Century"/>
              </w:rPr>
              <w:t xml:space="preserve"> JOINT EFFORT TO SAVE THE ENVIRONMENT (JESE)</w:t>
            </w:r>
          </w:p>
        </w:tc>
        <w:tc>
          <w:tcPr>
            <w:tcW w:w="3580" w:type="dxa"/>
          </w:tcPr>
          <w:p w14:paraId="4DCC006A" w14:textId="77777777" w:rsidR="000D3053" w:rsidRPr="00020298" w:rsidRDefault="00020298" w:rsidP="000D3053">
            <w:pPr>
              <w:rPr>
                <w:rFonts w:ascii="Century" w:hAnsi="Century"/>
              </w:rPr>
            </w:pPr>
            <w:r w:rsidRPr="00020298">
              <w:rPr>
                <w:rFonts w:ascii="Century" w:hAnsi="Century"/>
              </w:rPr>
              <w:t>DRAWN MAY 2024</w:t>
            </w:r>
          </w:p>
          <w:p w14:paraId="0E360CD0" w14:textId="5125483D" w:rsidR="00020298" w:rsidRPr="00020298" w:rsidRDefault="00020298" w:rsidP="000D3053">
            <w:pPr>
              <w:rPr>
                <w:rFonts w:ascii="Century" w:hAnsi="Century"/>
              </w:rPr>
            </w:pPr>
            <w:r w:rsidRPr="00020298">
              <w:rPr>
                <w:rFonts w:ascii="Century" w:hAnsi="Century"/>
              </w:rPr>
              <w:t>BY: T</w:t>
            </w:r>
            <w:r>
              <w:rPr>
                <w:rFonts w:ascii="Century" w:hAnsi="Century"/>
              </w:rPr>
              <w:t>.</w:t>
            </w:r>
            <w:r w:rsidRPr="00020298">
              <w:rPr>
                <w:rFonts w:ascii="Century" w:hAnsi="Century"/>
              </w:rPr>
              <w:t>T</w:t>
            </w:r>
            <w:r>
              <w:rPr>
                <w:rFonts w:ascii="Century" w:hAnsi="Century"/>
              </w:rPr>
              <w:t xml:space="preserve"> WASH ENG</w:t>
            </w:r>
          </w:p>
        </w:tc>
      </w:tr>
    </w:tbl>
    <w:p w14:paraId="5168E566" w14:textId="330A278E" w:rsidR="00DA09BF" w:rsidRDefault="00DA09BF">
      <w:bookmarkStart w:id="0" w:name="_GoBack"/>
      <w:bookmarkEnd w:id="0"/>
    </w:p>
    <w:sectPr w:rsidR="00DA09BF" w:rsidSect="006247B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7B6"/>
    <w:rsid w:val="00020298"/>
    <w:rsid w:val="000D3053"/>
    <w:rsid w:val="002B086D"/>
    <w:rsid w:val="00481BEC"/>
    <w:rsid w:val="006247B6"/>
    <w:rsid w:val="006F4E2D"/>
    <w:rsid w:val="007C3130"/>
    <w:rsid w:val="008B3090"/>
    <w:rsid w:val="009C40F5"/>
    <w:rsid w:val="00A053C9"/>
    <w:rsid w:val="00C36968"/>
    <w:rsid w:val="00D836B2"/>
    <w:rsid w:val="00DA09BF"/>
    <w:rsid w:val="00E14BE0"/>
    <w:rsid w:val="00E86589"/>
    <w:rsid w:val="00FA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308A0"/>
  <w15:chartTrackingRefBased/>
  <w15:docId w15:val="{F52E0F87-F0F9-4AE6-AC6F-47F89291F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13</cp:revision>
  <dcterms:created xsi:type="dcterms:W3CDTF">2024-05-08T13:11:00Z</dcterms:created>
  <dcterms:modified xsi:type="dcterms:W3CDTF">2024-07-10T10:53:00Z</dcterms:modified>
</cp:coreProperties>
</file>